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19A" w:rsidRPr="00082BB1" w:rsidRDefault="00BE419A" w:rsidP="00BE419A">
      <w:pPr>
        <w:jc w:val="center"/>
        <w:rPr>
          <w:b/>
        </w:rPr>
      </w:pPr>
      <w:r w:rsidRPr="00082BB1">
        <w:rPr>
          <w:b/>
        </w:rPr>
        <w:t>Памятники природы</w:t>
      </w:r>
      <w:r>
        <w:rPr>
          <w:b/>
        </w:rPr>
        <w:t xml:space="preserve"> Забайкальского края</w:t>
      </w:r>
      <w:bookmarkStart w:id="0" w:name="_GoBack"/>
      <w:bookmarkEnd w:id="0"/>
    </w:p>
    <w:p w:rsidR="00BE419A" w:rsidRPr="00082BB1" w:rsidRDefault="00BE419A" w:rsidP="00BE419A">
      <w:pPr>
        <w:jc w:val="both"/>
        <w:rPr>
          <w:b/>
          <w:i/>
        </w:rPr>
      </w:pPr>
      <w:r w:rsidRPr="00082BB1">
        <w:rPr>
          <w:b/>
          <w:i/>
        </w:rPr>
        <w:t>Озёра и другие гидрологические объекты</w:t>
      </w:r>
    </w:p>
    <w:p w:rsidR="00BE419A" w:rsidRPr="003400A1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proofErr w:type="spellStart"/>
      <w:r w:rsidRPr="003400A1">
        <w:t>Авдейский</w:t>
      </w:r>
      <w:proofErr w:type="spellEnd"/>
      <w:r w:rsidRPr="003400A1">
        <w:t xml:space="preserve"> </w:t>
      </w:r>
      <w:proofErr w:type="spellStart"/>
      <w:r w:rsidRPr="003400A1">
        <w:t>булгуннях</w:t>
      </w:r>
      <w:proofErr w:type="spellEnd"/>
    </w:p>
    <w:p w:rsidR="00BE419A" w:rsidRPr="00BE419A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r w:rsidRPr="00AD004F">
        <w:t xml:space="preserve">Большое и Малое </w:t>
      </w:r>
      <w:proofErr w:type="spellStart"/>
      <w:r w:rsidRPr="00AD004F">
        <w:t>Гужирные</w:t>
      </w:r>
      <w:proofErr w:type="spellEnd"/>
      <w:r w:rsidRPr="00AD004F">
        <w:t xml:space="preserve"> озера</w:t>
      </w:r>
    </w:p>
    <w:p w:rsidR="00BE419A" w:rsidRPr="003400A1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proofErr w:type="spellStart"/>
      <w:r w:rsidRPr="003400A1">
        <w:t>Боржигантайская</w:t>
      </w:r>
      <w:proofErr w:type="spellEnd"/>
      <w:r w:rsidRPr="003400A1">
        <w:t xml:space="preserve"> родниковая воронка</w:t>
      </w:r>
    </w:p>
    <w:p w:rsidR="00BE419A" w:rsidRPr="00BE419A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proofErr w:type="spellStart"/>
      <w:r w:rsidRPr="003400A1">
        <w:t>Борзинское</w:t>
      </w:r>
      <w:proofErr w:type="spellEnd"/>
      <w:r w:rsidRPr="003400A1">
        <w:t xml:space="preserve"> Соль-озеро</w:t>
      </w:r>
    </w:p>
    <w:p w:rsidR="00BE419A" w:rsidRPr="003400A1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r w:rsidRPr="003400A1">
        <w:t>Доронинское содовое озеро</w:t>
      </w:r>
    </w:p>
    <w:p w:rsidR="00BE419A" w:rsidRPr="00BE419A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r w:rsidRPr="00BE419A">
        <w:t xml:space="preserve">Ледники </w:t>
      </w:r>
      <w:proofErr w:type="spellStart"/>
      <w:r w:rsidRPr="00BE419A">
        <w:t>Кодара</w:t>
      </w:r>
      <w:proofErr w:type="spellEnd"/>
    </w:p>
    <w:p w:rsidR="00BE419A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r w:rsidRPr="003400A1">
        <w:t>Минеральный источник в пади «Лагерная»</w:t>
      </w:r>
    </w:p>
    <w:p w:rsidR="00BE419A" w:rsidRPr="00BE419A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r w:rsidRPr="00BE419A">
        <w:t xml:space="preserve">Озеро </w:t>
      </w:r>
      <w:proofErr w:type="spellStart"/>
      <w:r w:rsidRPr="00BE419A">
        <w:t>Арбакалир</w:t>
      </w:r>
      <w:proofErr w:type="spellEnd"/>
    </w:p>
    <w:p w:rsidR="00BE419A" w:rsidRPr="003400A1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r w:rsidRPr="003400A1">
        <w:t xml:space="preserve">Озеро </w:t>
      </w:r>
      <w:proofErr w:type="spellStart"/>
      <w:r w:rsidRPr="003400A1">
        <w:t>Арей</w:t>
      </w:r>
      <w:proofErr w:type="spellEnd"/>
    </w:p>
    <w:p w:rsidR="00BE419A" w:rsidRPr="003400A1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r w:rsidRPr="003400A1">
        <w:t>Озеро Бабье</w:t>
      </w:r>
    </w:p>
    <w:p w:rsidR="00BE419A" w:rsidRPr="003400A1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r w:rsidRPr="003400A1">
        <w:t xml:space="preserve">Озеро </w:t>
      </w:r>
      <w:proofErr w:type="spellStart"/>
      <w:r w:rsidRPr="003400A1">
        <w:t>Баин-Цаган</w:t>
      </w:r>
      <w:proofErr w:type="spellEnd"/>
    </w:p>
    <w:p w:rsidR="00BE419A" w:rsidRPr="003400A1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r w:rsidRPr="003400A1">
        <w:t xml:space="preserve">Озеро </w:t>
      </w:r>
      <w:proofErr w:type="spellStart"/>
      <w:r w:rsidRPr="003400A1">
        <w:t>Барун-Шивертуй</w:t>
      </w:r>
      <w:proofErr w:type="spellEnd"/>
    </w:p>
    <w:p w:rsidR="00BE419A" w:rsidRPr="003400A1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r w:rsidRPr="003400A1">
        <w:t>Озеро Горбунка</w:t>
      </w:r>
    </w:p>
    <w:p w:rsidR="00BE419A" w:rsidRPr="003400A1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r w:rsidRPr="003400A1">
        <w:t xml:space="preserve">Озеро </w:t>
      </w:r>
      <w:proofErr w:type="spellStart"/>
      <w:r w:rsidRPr="003400A1">
        <w:t>Даурское</w:t>
      </w:r>
      <w:proofErr w:type="spellEnd"/>
    </w:p>
    <w:p w:rsidR="00BE419A" w:rsidRPr="00BE419A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r w:rsidRPr="00BE419A">
        <w:t xml:space="preserve">Озеро </w:t>
      </w:r>
      <w:proofErr w:type="spellStart"/>
      <w:r w:rsidRPr="00BE419A">
        <w:t>Налегар</w:t>
      </w:r>
      <w:proofErr w:type="spellEnd"/>
    </w:p>
    <w:p w:rsidR="00BE419A" w:rsidRPr="00BE419A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r w:rsidRPr="00BE419A">
        <w:t xml:space="preserve">Озеро </w:t>
      </w:r>
      <w:proofErr w:type="spellStart"/>
      <w:r w:rsidRPr="00BE419A">
        <w:t>Халанда</w:t>
      </w:r>
      <w:proofErr w:type="spellEnd"/>
    </w:p>
    <w:p w:rsidR="00BE419A" w:rsidRPr="003400A1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r w:rsidRPr="003400A1">
        <w:t xml:space="preserve">Озеро </w:t>
      </w:r>
      <w:proofErr w:type="spellStart"/>
      <w:r w:rsidRPr="003400A1">
        <w:t>Цаган</w:t>
      </w:r>
      <w:proofErr w:type="spellEnd"/>
      <w:r w:rsidRPr="003400A1">
        <w:t>-Нор (</w:t>
      </w:r>
      <w:proofErr w:type="spellStart"/>
      <w:r w:rsidRPr="003400A1">
        <w:t>Мальцокское</w:t>
      </w:r>
      <w:proofErr w:type="spellEnd"/>
      <w:r w:rsidRPr="003400A1">
        <w:t>)</w:t>
      </w:r>
    </w:p>
    <w:p w:rsidR="00BE419A" w:rsidRPr="003400A1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r w:rsidRPr="00AD004F">
        <w:t xml:space="preserve">Озеро </w:t>
      </w:r>
      <w:proofErr w:type="spellStart"/>
      <w:r w:rsidRPr="00AD004F">
        <w:t>Шебеты</w:t>
      </w:r>
      <w:proofErr w:type="spellEnd"/>
    </w:p>
    <w:p w:rsidR="00BE419A" w:rsidRPr="00BE419A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r w:rsidRPr="00BE419A">
        <w:t>Плотинный термальный источник</w:t>
      </w:r>
    </w:p>
    <w:p w:rsidR="00BE419A" w:rsidRPr="00BE419A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proofErr w:type="spellStart"/>
      <w:r w:rsidRPr="00BE419A">
        <w:t>Пурелагский</w:t>
      </w:r>
      <w:proofErr w:type="spellEnd"/>
      <w:r w:rsidRPr="00BE419A">
        <w:t xml:space="preserve"> термальный источник</w:t>
      </w:r>
    </w:p>
    <w:p w:rsidR="00BE419A" w:rsidRPr="00BE419A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proofErr w:type="spellStart"/>
      <w:r w:rsidRPr="00BE419A">
        <w:t>Сынийский</w:t>
      </w:r>
      <w:proofErr w:type="spellEnd"/>
      <w:r w:rsidRPr="00BE419A">
        <w:t xml:space="preserve"> термальный источник</w:t>
      </w:r>
    </w:p>
    <w:p w:rsidR="00BE419A" w:rsidRPr="00BE419A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proofErr w:type="spellStart"/>
      <w:r w:rsidRPr="00BE419A">
        <w:t>Травертиновый</w:t>
      </w:r>
      <w:proofErr w:type="spellEnd"/>
      <w:r w:rsidRPr="00BE419A">
        <w:t xml:space="preserve"> термальный источник</w:t>
      </w:r>
    </w:p>
    <w:p w:rsidR="00BE419A" w:rsidRPr="00BE419A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r w:rsidRPr="00BE419A">
        <w:t>Чарский горячий ключ</w:t>
      </w:r>
    </w:p>
    <w:p w:rsidR="00BE419A" w:rsidRPr="00082BB1" w:rsidRDefault="00BE419A" w:rsidP="00BE419A">
      <w:pPr>
        <w:jc w:val="both"/>
        <w:rPr>
          <w:b/>
          <w:i/>
        </w:rPr>
      </w:pPr>
      <w:r w:rsidRPr="00082BB1">
        <w:rPr>
          <w:b/>
          <w:i/>
        </w:rPr>
        <w:t>Скалы и горные вершины</w:t>
      </w:r>
    </w:p>
    <w:p w:rsidR="00BE419A" w:rsidRPr="00BE419A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proofErr w:type="spellStart"/>
      <w:r w:rsidRPr="00AD004F">
        <w:t>Байсаниды</w:t>
      </w:r>
      <w:proofErr w:type="spellEnd"/>
      <w:r w:rsidRPr="00AD004F">
        <w:t xml:space="preserve"> </w:t>
      </w:r>
      <w:proofErr w:type="spellStart"/>
      <w:r w:rsidRPr="00AD004F">
        <w:t>Ламский</w:t>
      </w:r>
      <w:proofErr w:type="spellEnd"/>
      <w:r w:rsidRPr="00AD004F">
        <w:t xml:space="preserve"> Городок</w:t>
      </w:r>
    </w:p>
    <w:p w:rsidR="00BE419A" w:rsidRPr="003400A1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proofErr w:type="spellStart"/>
      <w:r w:rsidRPr="003400A1">
        <w:t>Быркинские</w:t>
      </w:r>
      <w:proofErr w:type="spellEnd"/>
      <w:r w:rsidRPr="003400A1">
        <w:t xml:space="preserve"> скалы</w:t>
      </w:r>
    </w:p>
    <w:p w:rsidR="00BE419A" w:rsidRPr="003400A1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proofErr w:type="spellStart"/>
      <w:r w:rsidRPr="00AD004F">
        <w:t>Быстринский</w:t>
      </w:r>
      <w:proofErr w:type="spellEnd"/>
      <w:r w:rsidRPr="00AD004F">
        <w:t xml:space="preserve"> Голец</w:t>
      </w:r>
    </w:p>
    <w:p w:rsidR="00BE419A" w:rsidRPr="003400A1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r w:rsidRPr="003400A1">
        <w:t xml:space="preserve">Водораздельная гора </w:t>
      </w:r>
      <w:proofErr w:type="gramStart"/>
      <w:r w:rsidRPr="003400A1">
        <w:t>на</w:t>
      </w:r>
      <w:proofErr w:type="gramEnd"/>
      <w:r w:rsidRPr="003400A1">
        <w:t xml:space="preserve"> </w:t>
      </w:r>
      <w:proofErr w:type="gramStart"/>
      <w:r w:rsidRPr="003400A1">
        <w:t>Яблоновом</w:t>
      </w:r>
      <w:proofErr w:type="gramEnd"/>
      <w:r w:rsidRPr="003400A1">
        <w:t xml:space="preserve"> хребте</w:t>
      </w:r>
    </w:p>
    <w:p w:rsidR="00BE419A" w:rsidRPr="00BE419A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r w:rsidRPr="00BE419A">
        <w:t>Вулкан Аку</w:t>
      </w:r>
    </w:p>
    <w:p w:rsidR="00BE419A" w:rsidRPr="00BE419A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r w:rsidRPr="00BE419A">
        <w:t xml:space="preserve">Вулкан </w:t>
      </w:r>
      <w:proofErr w:type="spellStart"/>
      <w:r w:rsidRPr="00BE419A">
        <w:t>Сыни</w:t>
      </w:r>
      <w:proofErr w:type="spellEnd"/>
    </w:p>
    <w:p w:rsidR="00BE419A" w:rsidRPr="00BE419A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r w:rsidRPr="00BE419A">
        <w:t>Вулкан Чепе и минеральный источник «Золотой Каскад»</w:t>
      </w:r>
    </w:p>
    <w:p w:rsidR="00BE419A" w:rsidRPr="003400A1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r w:rsidRPr="003400A1">
        <w:t xml:space="preserve">Голец </w:t>
      </w:r>
      <w:proofErr w:type="spellStart"/>
      <w:r w:rsidRPr="003400A1">
        <w:t>Алханай</w:t>
      </w:r>
      <w:proofErr w:type="spellEnd"/>
    </w:p>
    <w:p w:rsidR="00BE419A" w:rsidRPr="003400A1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r w:rsidRPr="003400A1">
        <w:t>Голец Кропоткина</w:t>
      </w:r>
    </w:p>
    <w:p w:rsidR="00BE419A" w:rsidRPr="003400A1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r w:rsidRPr="00AD004F">
        <w:t xml:space="preserve">Голец </w:t>
      </w:r>
      <w:proofErr w:type="spellStart"/>
      <w:r w:rsidRPr="00AD004F">
        <w:t>Саранакан</w:t>
      </w:r>
      <w:proofErr w:type="spellEnd"/>
    </w:p>
    <w:p w:rsidR="00BE419A" w:rsidRPr="003400A1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r w:rsidRPr="00AD004F">
        <w:t xml:space="preserve">Голец </w:t>
      </w:r>
      <w:proofErr w:type="spellStart"/>
      <w:r w:rsidRPr="00AD004F">
        <w:t>Эсутайский</w:t>
      </w:r>
      <w:proofErr w:type="spellEnd"/>
    </w:p>
    <w:p w:rsidR="00BE419A" w:rsidRPr="003400A1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r w:rsidRPr="003400A1">
        <w:t xml:space="preserve">Гора </w:t>
      </w:r>
      <w:proofErr w:type="spellStart"/>
      <w:r w:rsidRPr="003400A1">
        <w:t>Аргалитуй</w:t>
      </w:r>
      <w:proofErr w:type="spellEnd"/>
    </w:p>
    <w:p w:rsidR="00BE419A" w:rsidRPr="00BE419A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r w:rsidRPr="00BE419A">
        <w:t>Гора Зарод</w:t>
      </w:r>
    </w:p>
    <w:p w:rsidR="00BE419A" w:rsidRPr="003400A1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r w:rsidRPr="00AD004F">
        <w:t xml:space="preserve">Гора </w:t>
      </w:r>
      <w:proofErr w:type="spellStart"/>
      <w:r w:rsidRPr="00AD004F">
        <w:t>Шантой</w:t>
      </w:r>
      <w:proofErr w:type="spellEnd"/>
    </w:p>
    <w:p w:rsidR="00BE419A" w:rsidRPr="003400A1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proofErr w:type="spellStart"/>
      <w:r w:rsidRPr="003400A1">
        <w:t>Кадалинские</w:t>
      </w:r>
      <w:proofErr w:type="spellEnd"/>
      <w:r w:rsidRPr="003400A1">
        <w:t xml:space="preserve"> скалы «Дворцы»</w:t>
      </w:r>
    </w:p>
    <w:p w:rsidR="00BE419A" w:rsidRPr="00BE419A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r w:rsidRPr="00BE419A">
        <w:t>Потухший вулкан Обручева</w:t>
      </w:r>
    </w:p>
    <w:p w:rsidR="00BE419A" w:rsidRPr="003400A1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r w:rsidRPr="003400A1">
        <w:t>Скала «Полосатик»</w:t>
      </w:r>
    </w:p>
    <w:p w:rsidR="00BE419A" w:rsidRPr="003400A1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r w:rsidRPr="003400A1">
        <w:t>Скала Камень-Котёл</w:t>
      </w:r>
    </w:p>
    <w:p w:rsidR="00BE419A" w:rsidRPr="003400A1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r w:rsidRPr="003400A1">
        <w:t>Скалы «</w:t>
      </w:r>
      <w:proofErr w:type="spellStart"/>
      <w:r w:rsidRPr="003400A1">
        <w:t>Алханайские</w:t>
      </w:r>
      <w:proofErr w:type="spellEnd"/>
      <w:r w:rsidRPr="003400A1">
        <w:t xml:space="preserve"> Ворота»</w:t>
      </w:r>
    </w:p>
    <w:p w:rsidR="00BE419A" w:rsidRPr="003400A1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r w:rsidRPr="003400A1">
        <w:t xml:space="preserve">Скалы </w:t>
      </w:r>
      <w:proofErr w:type="spellStart"/>
      <w:r w:rsidRPr="003400A1">
        <w:t>Цаган-Олуйские</w:t>
      </w:r>
      <w:proofErr w:type="spellEnd"/>
      <w:r w:rsidRPr="003400A1">
        <w:t xml:space="preserve"> </w:t>
      </w:r>
    </w:p>
    <w:p w:rsidR="00BE419A" w:rsidRPr="003400A1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r w:rsidRPr="003400A1">
        <w:t>Смоленские скалы</w:t>
      </w:r>
    </w:p>
    <w:p w:rsidR="00BE419A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r w:rsidRPr="003400A1">
        <w:t xml:space="preserve">Урочище «Малый </w:t>
      </w:r>
      <w:proofErr w:type="spellStart"/>
      <w:r w:rsidRPr="003400A1">
        <w:t>Батор</w:t>
      </w:r>
      <w:proofErr w:type="spellEnd"/>
      <w:r w:rsidRPr="003400A1">
        <w:t>»</w:t>
      </w:r>
    </w:p>
    <w:p w:rsidR="00BE419A" w:rsidRPr="00082BB1" w:rsidRDefault="00BE419A" w:rsidP="00BE419A">
      <w:pPr>
        <w:rPr>
          <w:b/>
          <w:i/>
        </w:rPr>
      </w:pPr>
      <w:r w:rsidRPr="00082BB1">
        <w:rPr>
          <w:b/>
          <w:i/>
        </w:rPr>
        <w:t>Пещеры</w:t>
      </w:r>
    </w:p>
    <w:p w:rsidR="00BE419A" w:rsidRPr="003400A1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proofErr w:type="spellStart"/>
      <w:r w:rsidRPr="003400A1">
        <w:t>Мангутская</w:t>
      </w:r>
      <w:proofErr w:type="spellEnd"/>
      <w:r w:rsidRPr="003400A1">
        <w:t xml:space="preserve"> пещера</w:t>
      </w:r>
    </w:p>
    <w:p w:rsidR="00BE419A" w:rsidRPr="003400A1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r w:rsidRPr="003400A1">
        <w:t>Пещера «</w:t>
      </w:r>
      <w:proofErr w:type="spellStart"/>
      <w:r w:rsidRPr="003400A1">
        <w:t>Урдюканский</w:t>
      </w:r>
      <w:proofErr w:type="spellEnd"/>
      <w:r w:rsidRPr="003400A1">
        <w:t xml:space="preserve"> провал»</w:t>
      </w:r>
    </w:p>
    <w:p w:rsidR="00BE419A" w:rsidRPr="003400A1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r w:rsidRPr="003400A1">
        <w:t>Пещеры «</w:t>
      </w:r>
      <w:proofErr w:type="spellStart"/>
      <w:r w:rsidRPr="003400A1">
        <w:t>Хээтэй</w:t>
      </w:r>
      <w:proofErr w:type="spellEnd"/>
      <w:r w:rsidRPr="003400A1">
        <w:t>»</w:t>
      </w:r>
    </w:p>
    <w:p w:rsidR="00BE419A" w:rsidRPr="003400A1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proofErr w:type="spellStart"/>
      <w:r w:rsidRPr="003400A1">
        <w:lastRenderedPageBreak/>
        <w:t>Соктуй-Милозанская</w:t>
      </w:r>
      <w:proofErr w:type="spellEnd"/>
      <w:r w:rsidRPr="003400A1">
        <w:t xml:space="preserve"> пещера</w:t>
      </w:r>
    </w:p>
    <w:p w:rsidR="00BE419A" w:rsidRPr="003400A1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proofErr w:type="spellStart"/>
      <w:r w:rsidRPr="003400A1">
        <w:t>Шилкинская</w:t>
      </w:r>
      <w:proofErr w:type="spellEnd"/>
      <w:r w:rsidRPr="003400A1">
        <w:t xml:space="preserve"> пещера</w:t>
      </w:r>
      <w:r w:rsidRPr="003400A1">
        <w:tab/>
      </w:r>
    </w:p>
    <w:p w:rsidR="00BE419A" w:rsidRPr="00082BB1" w:rsidRDefault="00BE419A" w:rsidP="00BE419A">
      <w:pPr>
        <w:rPr>
          <w:i/>
        </w:rPr>
      </w:pPr>
      <w:r w:rsidRPr="00082BB1">
        <w:rPr>
          <w:b/>
          <w:i/>
        </w:rPr>
        <w:t>Места падения или находки метеоритов</w:t>
      </w:r>
    </w:p>
    <w:p w:rsidR="00BE419A" w:rsidRPr="003400A1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proofErr w:type="spellStart"/>
      <w:r w:rsidRPr="003400A1">
        <w:t>Будуланский</w:t>
      </w:r>
      <w:proofErr w:type="spellEnd"/>
      <w:r w:rsidRPr="003400A1">
        <w:t xml:space="preserve"> метеорит</w:t>
      </w:r>
    </w:p>
    <w:p w:rsidR="00BE419A" w:rsidRPr="003400A1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proofErr w:type="spellStart"/>
      <w:r w:rsidRPr="003400A1">
        <w:t>Мульдайский</w:t>
      </w:r>
      <w:proofErr w:type="spellEnd"/>
      <w:r w:rsidRPr="003400A1">
        <w:t xml:space="preserve"> метеоритный кратер</w:t>
      </w:r>
    </w:p>
    <w:p w:rsidR="00BE419A" w:rsidRPr="00082BB1" w:rsidRDefault="00BE419A" w:rsidP="00BE419A">
      <w:pPr>
        <w:rPr>
          <w:b/>
          <w:i/>
        </w:rPr>
      </w:pPr>
      <w:r w:rsidRPr="00082BB1">
        <w:rPr>
          <w:b/>
          <w:i/>
        </w:rPr>
        <w:t>Ценные природные сообщества</w:t>
      </w:r>
    </w:p>
    <w:p w:rsidR="00BE419A" w:rsidRPr="00BE419A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r w:rsidRPr="00BE419A">
        <w:t>Елово-чозениевая роща</w:t>
      </w:r>
    </w:p>
    <w:p w:rsidR="00BE419A" w:rsidRPr="003400A1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r w:rsidRPr="003400A1">
        <w:t>Ильмовая роща</w:t>
      </w:r>
    </w:p>
    <w:p w:rsidR="00BE419A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r w:rsidRPr="00AD004F">
        <w:t xml:space="preserve">Муравейники </w:t>
      </w:r>
      <w:proofErr w:type="spellStart"/>
      <w:r w:rsidRPr="00AD004F">
        <w:t>Арахлея</w:t>
      </w:r>
      <w:proofErr w:type="spellEnd"/>
    </w:p>
    <w:p w:rsidR="00BE419A" w:rsidRPr="003400A1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r w:rsidRPr="003400A1">
        <w:t>Падь «Дубняки»</w:t>
      </w:r>
    </w:p>
    <w:p w:rsidR="00BE419A" w:rsidRPr="003400A1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r w:rsidRPr="003400A1">
        <w:t xml:space="preserve">Сообщество полупустынных растений у озера </w:t>
      </w:r>
      <w:proofErr w:type="spellStart"/>
      <w:r w:rsidRPr="003400A1">
        <w:t>Ножий</w:t>
      </w:r>
      <w:proofErr w:type="spellEnd"/>
    </w:p>
    <w:p w:rsidR="00BE419A" w:rsidRPr="003400A1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r w:rsidRPr="003400A1">
        <w:t xml:space="preserve">Сообщество степных растений в пади </w:t>
      </w:r>
      <w:proofErr w:type="spellStart"/>
      <w:r w:rsidRPr="003400A1">
        <w:t>Дылбырхэй</w:t>
      </w:r>
      <w:proofErr w:type="spellEnd"/>
    </w:p>
    <w:p w:rsidR="00BE419A" w:rsidRPr="003400A1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r w:rsidRPr="003400A1">
        <w:t xml:space="preserve">Сосновый бор </w:t>
      </w:r>
      <w:proofErr w:type="spellStart"/>
      <w:r w:rsidRPr="003400A1">
        <w:t>Цырик</w:t>
      </w:r>
      <w:proofErr w:type="spellEnd"/>
      <w:r w:rsidRPr="003400A1">
        <w:t>-Нарасун</w:t>
      </w:r>
    </w:p>
    <w:p w:rsidR="00BE419A" w:rsidRPr="003400A1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r w:rsidRPr="003400A1">
        <w:t>Степное сообщество в пади Кислый Ключ</w:t>
      </w:r>
    </w:p>
    <w:p w:rsidR="00BE419A" w:rsidRPr="00BE419A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r w:rsidRPr="00BE419A">
        <w:t>Урочище «Пески»</w:t>
      </w:r>
    </w:p>
    <w:p w:rsidR="00BE419A" w:rsidRPr="00082BB1" w:rsidRDefault="00BE419A" w:rsidP="00BE419A">
      <w:pPr>
        <w:rPr>
          <w:i/>
        </w:rPr>
      </w:pPr>
      <w:r w:rsidRPr="00082BB1">
        <w:rPr>
          <w:b/>
          <w:i/>
        </w:rPr>
        <w:t>Палеонтологические объекты</w:t>
      </w:r>
    </w:p>
    <w:p w:rsidR="00BE419A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proofErr w:type="spellStart"/>
      <w:r w:rsidRPr="003400A1">
        <w:t>Новинское</w:t>
      </w:r>
      <w:proofErr w:type="spellEnd"/>
      <w:r w:rsidRPr="003400A1">
        <w:t xml:space="preserve"> геологическое обнажение</w:t>
      </w:r>
      <w:r w:rsidRPr="003400A1">
        <w:tab/>
      </w:r>
    </w:p>
    <w:p w:rsidR="00BE419A" w:rsidRPr="003400A1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r w:rsidRPr="003400A1">
        <w:t>Обнажение «</w:t>
      </w:r>
      <w:proofErr w:type="spellStart"/>
      <w:r w:rsidRPr="003400A1">
        <w:t>Тургинские</w:t>
      </w:r>
      <w:proofErr w:type="spellEnd"/>
      <w:r w:rsidRPr="003400A1">
        <w:t xml:space="preserve"> рыбные сланцы»</w:t>
      </w:r>
    </w:p>
    <w:p w:rsidR="00BE419A" w:rsidRPr="003400A1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r w:rsidRPr="003400A1">
        <w:t>Палеонтологическое обнажение «Белая гора»</w:t>
      </w:r>
    </w:p>
    <w:p w:rsidR="00BE419A" w:rsidRPr="00BE419A" w:rsidRDefault="00BE419A" w:rsidP="00BE419A">
      <w:pPr>
        <w:pStyle w:val="a3"/>
        <w:numPr>
          <w:ilvl w:val="0"/>
          <w:numId w:val="2"/>
        </w:numPr>
        <w:tabs>
          <w:tab w:val="left" w:pos="4538"/>
          <w:tab w:val="left" w:pos="6891"/>
        </w:tabs>
      </w:pPr>
      <w:proofErr w:type="spellStart"/>
      <w:r w:rsidRPr="003400A1">
        <w:t>Чиндантское</w:t>
      </w:r>
      <w:proofErr w:type="spellEnd"/>
      <w:r w:rsidRPr="003400A1">
        <w:t xml:space="preserve"> палеонтологическое обнажение</w:t>
      </w:r>
    </w:p>
    <w:sectPr w:rsidR="00BE419A" w:rsidRPr="00BE4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E4ACC"/>
    <w:multiLevelType w:val="hybridMultilevel"/>
    <w:tmpl w:val="6CCAEE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5B933B5"/>
    <w:multiLevelType w:val="hybridMultilevel"/>
    <w:tmpl w:val="BDB2E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57132"/>
    <w:multiLevelType w:val="hybridMultilevel"/>
    <w:tmpl w:val="CEEAA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06E74"/>
    <w:multiLevelType w:val="hybridMultilevel"/>
    <w:tmpl w:val="39CC98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CD201BE"/>
    <w:multiLevelType w:val="hybridMultilevel"/>
    <w:tmpl w:val="C548F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610189"/>
    <w:multiLevelType w:val="hybridMultilevel"/>
    <w:tmpl w:val="37A4EC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9A"/>
    <w:rsid w:val="00035E18"/>
    <w:rsid w:val="0008543E"/>
    <w:rsid w:val="000D1A70"/>
    <w:rsid w:val="000E24FD"/>
    <w:rsid w:val="002657BE"/>
    <w:rsid w:val="002A13BC"/>
    <w:rsid w:val="002B7126"/>
    <w:rsid w:val="003015B0"/>
    <w:rsid w:val="003F0301"/>
    <w:rsid w:val="00477D80"/>
    <w:rsid w:val="004C45F9"/>
    <w:rsid w:val="004D3669"/>
    <w:rsid w:val="00586AF7"/>
    <w:rsid w:val="005F2273"/>
    <w:rsid w:val="006A6980"/>
    <w:rsid w:val="00721846"/>
    <w:rsid w:val="00794068"/>
    <w:rsid w:val="007F5210"/>
    <w:rsid w:val="00847EB7"/>
    <w:rsid w:val="008C730C"/>
    <w:rsid w:val="008F3850"/>
    <w:rsid w:val="0096088F"/>
    <w:rsid w:val="00987BF9"/>
    <w:rsid w:val="009A54F5"/>
    <w:rsid w:val="00A74A17"/>
    <w:rsid w:val="00BD7094"/>
    <w:rsid w:val="00BE419A"/>
    <w:rsid w:val="00CE5FAD"/>
    <w:rsid w:val="00D01CF1"/>
    <w:rsid w:val="00D1123E"/>
    <w:rsid w:val="00D636F8"/>
    <w:rsid w:val="00D84FA3"/>
    <w:rsid w:val="00DA03A2"/>
    <w:rsid w:val="00EA0707"/>
    <w:rsid w:val="00F074F2"/>
    <w:rsid w:val="00F4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9A"/>
    <w:pPr>
      <w:jc w:val="left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BE419A"/>
    <w:pPr>
      <w:keepNext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419A"/>
    <w:rPr>
      <w:rFonts w:eastAsia="Times New Roman"/>
      <w:b/>
      <w:sz w:val="32"/>
      <w:lang w:eastAsia="ru-RU"/>
    </w:rPr>
  </w:style>
  <w:style w:type="paragraph" w:styleId="a3">
    <w:name w:val="List Paragraph"/>
    <w:basedOn w:val="a"/>
    <w:uiPriority w:val="34"/>
    <w:qFormat/>
    <w:rsid w:val="00BE4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9A"/>
    <w:pPr>
      <w:jc w:val="left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BE419A"/>
    <w:pPr>
      <w:keepNext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419A"/>
    <w:rPr>
      <w:rFonts w:eastAsia="Times New Roman"/>
      <w:b/>
      <w:sz w:val="32"/>
      <w:lang w:eastAsia="ru-RU"/>
    </w:rPr>
  </w:style>
  <w:style w:type="paragraph" w:styleId="a3">
    <w:name w:val="List Paragraph"/>
    <w:basedOn w:val="a"/>
    <w:uiPriority w:val="34"/>
    <w:qFormat/>
    <w:rsid w:val="00BE4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257</Words>
  <Characters>1469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</dc:creator>
  <cp:lastModifiedBy>ОК</cp:lastModifiedBy>
  <cp:revision>1</cp:revision>
  <dcterms:created xsi:type="dcterms:W3CDTF">2012-04-04T12:05:00Z</dcterms:created>
  <dcterms:modified xsi:type="dcterms:W3CDTF">2012-04-04T12:20:00Z</dcterms:modified>
</cp:coreProperties>
</file>